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0"/>
        <w:gridCol w:w="5220"/>
      </w:tblGrid>
      <w:tr w:rsidR="00013E89" w:rsidRPr="000C0B67" w:rsidTr="000C0B67">
        <w:trPr>
          <w:trHeight w:val="850"/>
        </w:trPr>
        <w:tc>
          <w:tcPr>
            <w:tcW w:w="10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13E89" w:rsidRPr="000C0B67" w:rsidRDefault="00013E89" w:rsidP="000C0B67">
            <w:pPr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0C0B67">
              <w:rPr>
                <w:rFonts w:cs="Calibri"/>
                <w:b/>
                <w:bCs/>
                <w:sz w:val="32"/>
                <w:szCs w:val="32"/>
              </w:rPr>
              <w:t>PROGRAM PRACY JEDNOSTKI</w:t>
            </w:r>
          </w:p>
        </w:tc>
      </w:tr>
      <w:tr w:rsidR="00013E89" w:rsidRPr="000C0B67" w:rsidTr="000C0B67">
        <w:trPr>
          <w:trHeight w:val="567"/>
        </w:trPr>
        <w:tc>
          <w:tcPr>
            <w:tcW w:w="5220" w:type="dxa"/>
            <w:shd w:val="clear" w:color="auto" w:fill="92D050"/>
            <w:vAlign w:val="center"/>
          </w:tcPr>
          <w:p w:rsidR="007F435B" w:rsidRPr="000C0B67" w:rsidRDefault="00F00AFC" w:rsidP="000C0B6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NAZWA DRUŻYNY / GROMADY</w:t>
            </w:r>
          </w:p>
        </w:tc>
        <w:tc>
          <w:tcPr>
            <w:tcW w:w="5220" w:type="dxa"/>
            <w:shd w:val="clear" w:color="auto" w:fill="92D050"/>
            <w:vAlign w:val="center"/>
          </w:tcPr>
          <w:p w:rsidR="007F435B" w:rsidRPr="000C0B67" w:rsidRDefault="00F00AFC" w:rsidP="000C0B67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ROK HARCERSKI</w:t>
            </w:r>
          </w:p>
        </w:tc>
      </w:tr>
      <w:tr w:rsidR="0082110A" w:rsidRPr="000C0B67" w:rsidTr="000C0B67">
        <w:trPr>
          <w:trHeight w:val="567"/>
        </w:trPr>
        <w:tc>
          <w:tcPr>
            <w:tcW w:w="5220" w:type="dxa"/>
            <w:shd w:val="clear" w:color="auto" w:fill="auto"/>
            <w:vAlign w:val="center"/>
          </w:tcPr>
          <w:p w:rsidR="0082110A" w:rsidRPr="000C0B67" w:rsidRDefault="0082110A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82110A" w:rsidRPr="000C0B67" w:rsidRDefault="0082110A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7E584C" w:rsidRPr="000C0B67" w:rsidRDefault="007E584C">
      <w:pPr>
        <w:rPr>
          <w:rFonts w:cs="Calibri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2090"/>
        <w:gridCol w:w="1045"/>
        <w:gridCol w:w="1045"/>
        <w:gridCol w:w="2090"/>
        <w:gridCol w:w="2090"/>
      </w:tblGrid>
      <w:tr w:rsidR="00CA78A6" w:rsidRPr="000C0B67" w:rsidTr="000C0B67">
        <w:trPr>
          <w:trHeight w:val="850"/>
        </w:trPr>
        <w:tc>
          <w:tcPr>
            <w:tcW w:w="10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8A6" w:rsidRPr="000C0B67" w:rsidRDefault="00CA78A6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8"/>
                <w:szCs w:val="28"/>
              </w:rPr>
              <w:t>CHARAKTERYSTYKA JEDNOSTKI</w:t>
            </w:r>
          </w:p>
        </w:tc>
      </w:tr>
      <w:tr w:rsidR="00F21B7D" w:rsidRPr="000C0B67" w:rsidTr="000C0B67">
        <w:trPr>
          <w:trHeight w:val="567"/>
        </w:trPr>
        <w:tc>
          <w:tcPr>
            <w:tcW w:w="10450" w:type="dxa"/>
            <w:gridSpan w:val="6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F21B7D" w:rsidRPr="000C0B67" w:rsidRDefault="000E5944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LICZEBNOŚĆ</w:t>
            </w:r>
            <w:r w:rsidR="000137B6" w:rsidRPr="000C0B67">
              <w:rPr>
                <w:rFonts w:cs="Calibri"/>
                <w:b/>
                <w:bCs/>
                <w:sz w:val="24"/>
                <w:szCs w:val="24"/>
              </w:rPr>
              <w:t xml:space="preserve"> (</w:t>
            </w:r>
            <w:r w:rsidRPr="000C0B67">
              <w:rPr>
                <w:rFonts w:cs="Calibri"/>
                <w:b/>
                <w:bCs/>
                <w:sz w:val="24"/>
                <w:szCs w:val="24"/>
              </w:rPr>
              <w:t xml:space="preserve">według wieku, </w:t>
            </w:r>
            <w:r w:rsidR="00400FBF" w:rsidRPr="000C0B67">
              <w:rPr>
                <w:rFonts w:cs="Calibri"/>
                <w:b/>
                <w:bCs/>
                <w:sz w:val="24"/>
                <w:szCs w:val="24"/>
              </w:rPr>
              <w:t>w tym kadra</w:t>
            </w:r>
            <w:r w:rsidR="002B4144" w:rsidRPr="000C0B67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661594" w:rsidRPr="000C0B67" w:rsidRDefault="00920941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Zuchy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61594" w:rsidRPr="000C0B67" w:rsidRDefault="00920941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Harcerze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661594" w:rsidRPr="000C0B67" w:rsidRDefault="00920941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Harcerze starsi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61594" w:rsidRPr="000C0B67" w:rsidRDefault="00920941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Wędrownicy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661594" w:rsidRPr="000C0B67" w:rsidRDefault="00920941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Instruktorzy</w:t>
            </w: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661594" w:rsidRPr="000C0B67" w:rsidRDefault="00661594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661594" w:rsidRPr="000C0B67" w:rsidRDefault="00661594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661594" w:rsidRPr="000C0B67" w:rsidRDefault="00661594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661594" w:rsidRPr="000C0B67" w:rsidRDefault="00661594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661594" w:rsidRPr="000C0B67" w:rsidRDefault="00661594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21B7D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F21B7D" w:rsidRPr="000C0B67" w:rsidRDefault="00C172F3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KADRA</w:t>
            </w: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Imię</w:t>
            </w:r>
            <w:r w:rsidR="00CD30E0" w:rsidRPr="000C0B67">
              <w:rPr>
                <w:rFonts w:cs="Calibri"/>
              </w:rPr>
              <w:t xml:space="preserve">, </w:t>
            </w:r>
            <w:r w:rsidRPr="000C0B67">
              <w:rPr>
                <w:rFonts w:cs="Calibri"/>
              </w:rPr>
              <w:t>nazwisko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Funkcja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Stopień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Stan przeszkolenia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Telefon, adres mailowy</w:t>
            </w: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B1A1E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5B1A1E" w:rsidRPr="000C0B67" w:rsidRDefault="005B1A1E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ZBIÓRKI (termin i miejsce)</w:t>
            </w:r>
          </w:p>
        </w:tc>
      </w:tr>
      <w:tr w:rsidR="00FF48EF" w:rsidRPr="000C0B67" w:rsidTr="000C0B67">
        <w:trPr>
          <w:trHeight w:val="567"/>
        </w:trPr>
        <w:tc>
          <w:tcPr>
            <w:tcW w:w="5225" w:type="dxa"/>
            <w:gridSpan w:val="3"/>
            <w:shd w:val="clear" w:color="auto" w:fill="auto"/>
            <w:vAlign w:val="center"/>
          </w:tcPr>
          <w:p w:rsidR="00FF48EF" w:rsidRPr="000C0B67" w:rsidRDefault="00FF48EF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Drużyny</w:t>
            </w:r>
          </w:p>
        </w:tc>
        <w:tc>
          <w:tcPr>
            <w:tcW w:w="5225" w:type="dxa"/>
            <w:gridSpan w:val="3"/>
            <w:shd w:val="clear" w:color="auto" w:fill="auto"/>
            <w:vAlign w:val="center"/>
          </w:tcPr>
          <w:p w:rsidR="00FF48EF" w:rsidRPr="000C0B67" w:rsidRDefault="00FF48EF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Zastępów</w:t>
            </w:r>
          </w:p>
        </w:tc>
      </w:tr>
      <w:tr w:rsidR="00FF48EF" w:rsidRPr="000C0B67" w:rsidTr="000C0B67">
        <w:trPr>
          <w:trHeight w:val="567"/>
        </w:trPr>
        <w:tc>
          <w:tcPr>
            <w:tcW w:w="5225" w:type="dxa"/>
            <w:gridSpan w:val="3"/>
            <w:shd w:val="clear" w:color="auto" w:fill="auto"/>
            <w:vAlign w:val="center"/>
          </w:tcPr>
          <w:p w:rsidR="00FF48EF" w:rsidRPr="000C0B67" w:rsidRDefault="00FF48EF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5" w:type="dxa"/>
            <w:gridSpan w:val="3"/>
            <w:shd w:val="clear" w:color="auto" w:fill="auto"/>
            <w:vAlign w:val="center"/>
          </w:tcPr>
          <w:p w:rsidR="00FF48EF" w:rsidRPr="000C0B67" w:rsidRDefault="00FF48EF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E3429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FE3429" w:rsidRPr="000C0B67" w:rsidRDefault="00FE3429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 xml:space="preserve">OTOCZENIE </w:t>
            </w:r>
            <w:r w:rsidR="00017AFC" w:rsidRPr="000C0B67">
              <w:rPr>
                <w:rFonts w:cs="Calibri"/>
                <w:b/>
                <w:bCs/>
                <w:sz w:val="24"/>
                <w:szCs w:val="24"/>
              </w:rPr>
              <w:t>(środowisko działania, współpraca z rodzicami, szkołą)</w:t>
            </w:r>
          </w:p>
        </w:tc>
      </w:tr>
      <w:tr w:rsidR="00FE3429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auto"/>
          </w:tcPr>
          <w:p w:rsidR="00FE3429" w:rsidRPr="000C0B67" w:rsidRDefault="00FE3429" w:rsidP="000C0B67">
            <w:pPr>
              <w:spacing w:after="0" w:line="240" w:lineRule="auto"/>
              <w:rPr>
                <w:rFonts w:cs="Calibri"/>
              </w:rPr>
            </w:pPr>
          </w:p>
        </w:tc>
      </w:tr>
      <w:tr w:rsidR="00FF48EF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FF48EF" w:rsidRPr="000C0B67" w:rsidRDefault="000929B4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OBRZĘDOWOŚĆ (bohater, zwyczaje)</w:t>
            </w:r>
          </w:p>
        </w:tc>
      </w:tr>
      <w:tr w:rsidR="00FF48EF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auto"/>
          </w:tcPr>
          <w:p w:rsidR="00FF48EF" w:rsidRPr="000C0B67" w:rsidRDefault="00FF48EF" w:rsidP="000C0B67">
            <w:pPr>
              <w:spacing w:after="0" w:line="240" w:lineRule="auto"/>
              <w:rPr>
                <w:rFonts w:cs="Calibri"/>
              </w:rPr>
            </w:pPr>
          </w:p>
        </w:tc>
      </w:tr>
      <w:tr w:rsidR="00FF48EF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FF48EF" w:rsidRPr="000C0B67" w:rsidRDefault="000929B4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 xml:space="preserve">ZAINTERESOWANIA </w:t>
            </w:r>
            <w:r w:rsidR="00FE3429" w:rsidRPr="000C0B67">
              <w:rPr>
                <w:rFonts w:cs="Calibri"/>
                <w:b/>
                <w:bCs/>
                <w:sz w:val="24"/>
                <w:szCs w:val="24"/>
              </w:rPr>
              <w:t>(członków, kadry oraz całej jednostki)</w:t>
            </w:r>
          </w:p>
        </w:tc>
      </w:tr>
      <w:tr w:rsidR="00FF48EF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auto"/>
          </w:tcPr>
          <w:p w:rsidR="00FF48EF" w:rsidRPr="000C0B67" w:rsidRDefault="00FF48EF" w:rsidP="000C0B67">
            <w:pPr>
              <w:spacing w:after="0" w:line="240" w:lineRule="auto"/>
              <w:rPr>
                <w:rFonts w:cs="Calibri"/>
              </w:rPr>
            </w:pPr>
          </w:p>
        </w:tc>
      </w:tr>
      <w:tr w:rsidR="00FF48EF" w:rsidRPr="000C0B67" w:rsidTr="000C0B67">
        <w:trPr>
          <w:trHeight w:val="510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FF48EF" w:rsidRPr="000C0B67" w:rsidRDefault="000929B4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MOCNE STRONY (</w:t>
            </w:r>
            <w:r w:rsidR="00FE3429" w:rsidRPr="000C0B67">
              <w:rPr>
                <w:rFonts w:cs="Calibri"/>
                <w:b/>
                <w:bCs/>
                <w:sz w:val="24"/>
                <w:szCs w:val="24"/>
              </w:rPr>
              <w:t>w czym czujecie się dobrzy)</w:t>
            </w:r>
          </w:p>
        </w:tc>
      </w:tr>
      <w:tr w:rsidR="00FF48EF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auto"/>
          </w:tcPr>
          <w:p w:rsidR="00FF48EF" w:rsidRPr="000C0B67" w:rsidRDefault="00FF48EF" w:rsidP="000C0B67">
            <w:pPr>
              <w:spacing w:after="0" w:line="240" w:lineRule="auto"/>
              <w:rPr>
                <w:rFonts w:cs="Calibri"/>
              </w:rPr>
            </w:pPr>
          </w:p>
        </w:tc>
      </w:tr>
      <w:tr w:rsidR="000929B4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0929B4" w:rsidRPr="000C0B67" w:rsidRDefault="00FE3429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>WYZWANIA WYCHOWAWCZE (z czym miewacie problemy)</w:t>
            </w:r>
          </w:p>
        </w:tc>
      </w:tr>
      <w:tr w:rsidR="000929B4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auto"/>
          </w:tcPr>
          <w:p w:rsidR="008B2DA8" w:rsidRPr="000C0B67" w:rsidRDefault="008B2DA8" w:rsidP="000C0B67">
            <w:pPr>
              <w:spacing w:after="0" w:line="240" w:lineRule="auto"/>
              <w:rPr>
                <w:rFonts w:cs="Calibri"/>
              </w:rPr>
            </w:pPr>
          </w:p>
        </w:tc>
      </w:tr>
      <w:tr w:rsidR="000929B4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0929B4" w:rsidRPr="000C0B67" w:rsidRDefault="00017AFC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lastRenderedPageBreak/>
              <w:t>WNIOSKI</w:t>
            </w:r>
          </w:p>
        </w:tc>
      </w:tr>
      <w:tr w:rsidR="00017AFC" w:rsidRPr="000C0B67" w:rsidTr="000C0B67">
        <w:trPr>
          <w:trHeight w:val="567"/>
        </w:trPr>
        <w:tc>
          <w:tcPr>
            <w:tcW w:w="5225" w:type="dxa"/>
            <w:gridSpan w:val="3"/>
            <w:shd w:val="clear" w:color="auto" w:fill="auto"/>
            <w:vAlign w:val="center"/>
          </w:tcPr>
          <w:p w:rsidR="00017AFC" w:rsidRPr="000C0B67" w:rsidRDefault="00017AFC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Poprzedni rok harcerski</w:t>
            </w:r>
          </w:p>
        </w:tc>
        <w:tc>
          <w:tcPr>
            <w:tcW w:w="5225" w:type="dxa"/>
            <w:gridSpan w:val="3"/>
            <w:shd w:val="clear" w:color="auto" w:fill="auto"/>
            <w:vAlign w:val="center"/>
          </w:tcPr>
          <w:p w:rsidR="00017AFC" w:rsidRPr="000C0B67" w:rsidRDefault="00017AFC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Obóz</w:t>
            </w:r>
          </w:p>
        </w:tc>
      </w:tr>
      <w:tr w:rsidR="00017AFC" w:rsidRPr="000C0B67" w:rsidTr="000C0B67">
        <w:trPr>
          <w:trHeight w:val="567"/>
        </w:trPr>
        <w:tc>
          <w:tcPr>
            <w:tcW w:w="5225" w:type="dxa"/>
            <w:gridSpan w:val="3"/>
            <w:shd w:val="clear" w:color="auto" w:fill="auto"/>
            <w:vAlign w:val="center"/>
          </w:tcPr>
          <w:p w:rsidR="00017AFC" w:rsidRPr="000C0B67" w:rsidRDefault="00017AFC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25" w:type="dxa"/>
            <w:gridSpan w:val="3"/>
            <w:shd w:val="clear" w:color="auto" w:fill="auto"/>
            <w:vAlign w:val="center"/>
          </w:tcPr>
          <w:p w:rsidR="00017AFC" w:rsidRPr="000C0B67" w:rsidRDefault="00017AFC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929B4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0929B4" w:rsidRPr="000C0B67" w:rsidRDefault="00876D1B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 xml:space="preserve">REALIZOWANE PRÓBY NA STOPNIE </w:t>
            </w:r>
            <w:r w:rsidR="00C170E4" w:rsidRPr="000C0B67">
              <w:rPr>
                <w:rFonts w:cs="Calibri"/>
                <w:b/>
                <w:bCs/>
                <w:sz w:val="24"/>
                <w:szCs w:val="24"/>
              </w:rPr>
              <w:t xml:space="preserve">W NOWYM ROKU HARCERSKIM </w:t>
            </w:r>
            <w:r w:rsidRPr="000C0B67">
              <w:rPr>
                <w:rFonts w:cs="Calibri"/>
                <w:b/>
                <w:bCs/>
                <w:sz w:val="24"/>
                <w:szCs w:val="24"/>
              </w:rPr>
              <w:t>(liczba)</w:t>
            </w: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Zuch ochoczy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Zuch sprawny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Zuch zaradny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86C84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Harcerz</w:t>
            </w:r>
          </w:p>
          <w:p w:rsidR="004F6935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</w:t>
            </w:r>
            <w:r w:rsidR="004F6935" w:rsidRPr="000C0B67">
              <w:rPr>
                <w:rFonts w:cs="Calibri"/>
              </w:rPr>
              <w:t>arcerka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86C84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Młodzik</w:t>
            </w:r>
          </w:p>
          <w:p w:rsidR="004F6935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O</w:t>
            </w:r>
            <w:r w:rsidR="004F6935" w:rsidRPr="000C0B67">
              <w:rPr>
                <w:rFonts w:cs="Calibri"/>
              </w:rPr>
              <w:t>chot</w:t>
            </w:r>
            <w:r w:rsidR="00D97CD9" w:rsidRPr="000C0B67">
              <w:rPr>
                <w:rFonts w:cs="Calibri"/>
              </w:rPr>
              <w:t>n</w:t>
            </w:r>
            <w:r w:rsidR="004F6935" w:rsidRPr="000C0B67">
              <w:rPr>
                <w:rFonts w:cs="Calibri"/>
              </w:rPr>
              <w:t>iczka</w:t>
            </w: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C86C84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Wywiadowca</w:t>
            </w:r>
          </w:p>
          <w:p w:rsidR="004F6935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T</w:t>
            </w:r>
            <w:r w:rsidR="004F6935" w:rsidRPr="000C0B67">
              <w:rPr>
                <w:rFonts w:cs="Calibri"/>
              </w:rPr>
              <w:t>ropicielka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86C84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Odkrywca</w:t>
            </w:r>
          </w:p>
          <w:p w:rsidR="004F6935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Pionierka</w:t>
            </w: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C86C84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Ćwik</w:t>
            </w:r>
          </w:p>
          <w:p w:rsidR="004F6935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Samarytanka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86C84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Harcerz Orli</w:t>
            </w:r>
          </w:p>
          <w:p w:rsidR="004F6935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Harcerka Orla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C86C84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Harcerz RP</w:t>
            </w:r>
          </w:p>
          <w:p w:rsidR="004F6935" w:rsidRPr="000C0B67" w:rsidRDefault="00C86C84" w:rsidP="000C0B67">
            <w:pPr>
              <w:spacing w:after="0" w:line="240" w:lineRule="auto"/>
              <w:jc w:val="center"/>
              <w:rPr>
                <w:rFonts w:cs="Calibri"/>
              </w:rPr>
            </w:pPr>
            <w:r w:rsidRPr="000C0B67">
              <w:rPr>
                <w:rFonts w:cs="Calibri"/>
              </w:rPr>
              <w:t>Harcerka RP</w:t>
            </w:r>
          </w:p>
        </w:tc>
      </w:tr>
      <w:tr w:rsidR="00E34C95" w:rsidRPr="000C0B67" w:rsidTr="000C0B67">
        <w:trPr>
          <w:trHeight w:val="567"/>
        </w:trPr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gridSpan w:val="2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4F6935" w:rsidRPr="000C0B67" w:rsidRDefault="004F6935" w:rsidP="000C0B67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F2333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92D050"/>
            <w:vAlign w:val="center"/>
          </w:tcPr>
          <w:p w:rsidR="00EF2333" w:rsidRPr="000C0B67" w:rsidRDefault="00EF2333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C0B67">
              <w:rPr>
                <w:rFonts w:cs="Calibri"/>
                <w:b/>
                <w:bCs/>
                <w:sz w:val="24"/>
                <w:szCs w:val="24"/>
              </w:rPr>
              <w:t xml:space="preserve">CELE WYCHOWAWCZE (do czego dążycie, </w:t>
            </w:r>
            <w:r w:rsidR="005B1A1E" w:rsidRPr="000C0B67">
              <w:rPr>
                <w:rFonts w:cs="Calibri"/>
                <w:b/>
                <w:bCs/>
                <w:sz w:val="24"/>
                <w:szCs w:val="24"/>
              </w:rPr>
              <w:t>co wychowawco chcecie osiągnąć)</w:t>
            </w:r>
          </w:p>
        </w:tc>
      </w:tr>
      <w:tr w:rsidR="00EF2333" w:rsidRPr="000C0B67" w:rsidTr="000C0B67">
        <w:trPr>
          <w:trHeight w:val="567"/>
        </w:trPr>
        <w:tc>
          <w:tcPr>
            <w:tcW w:w="10450" w:type="dxa"/>
            <w:gridSpan w:val="6"/>
            <w:shd w:val="clear" w:color="auto" w:fill="auto"/>
          </w:tcPr>
          <w:p w:rsidR="00EF2333" w:rsidRPr="000C0B67" w:rsidRDefault="00EF2333" w:rsidP="000C0B67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59262A" w:rsidRPr="000C0B67" w:rsidRDefault="0059262A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Pr="000C0B67" w:rsidRDefault="00BD7A9C" w:rsidP="0024401A">
      <w:pPr>
        <w:rPr>
          <w:rFonts w:cs="Calibri"/>
        </w:rPr>
      </w:pPr>
    </w:p>
    <w:p w:rsidR="00BD7A9C" w:rsidRDefault="00BD7A9C" w:rsidP="0024401A">
      <w:pPr>
        <w:rPr>
          <w:rFonts w:cs="Calibri"/>
        </w:rPr>
      </w:pPr>
    </w:p>
    <w:p w:rsidR="004E4F35" w:rsidRDefault="004E4F35" w:rsidP="0024401A">
      <w:pPr>
        <w:rPr>
          <w:rFonts w:cs="Calibri"/>
        </w:rPr>
      </w:pPr>
    </w:p>
    <w:p w:rsidR="004E4F35" w:rsidRDefault="004E4F35" w:rsidP="0024401A">
      <w:pPr>
        <w:rPr>
          <w:rFonts w:cs="Calibri"/>
        </w:rPr>
      </w:pPr>
    </w:p>
    <w:p w:rsidR="004E4F35" w:rsidRDefault="004E4F35" w:rsidP="0024401A">
      <w:pPr>
        <w:rPr>
          <w:rFonts w:cs="Calibri"/>
        </w:rPr>
      </w:pPr>
    </w:p>
    <w:p w:rsidR="004E4F35" w:rsidRDefault="004E4F35" w:rsidP="0024401A">
      <w:pPr>
        <w:rPr>
          <w:rFonts w:cs="Calibri"/>
        </w:rPr>
      </w:pPr>
    </w:p>
    <w:p w:rsidR="004E4F35" w:rsidRDefault="004E4F35" w:rsidP="0024401A">
      <w:pPr>
        <w:rPr>
          <w:rFonts w:cs="Calibri"/>
        </w:rPr>
      </w:pPr>
    </w:p>
    <w:p w:rsidR="004E4F35" w:rsidRPr="000C0B67" w:rsidRDefault="004E4F35" w:rsidP="0024401A">
      <w:pPr>
        <w:rPr>
          <w:rFonts w:cs="Calibri"/>
        </w:rPr>
        <w:sectPr w:rsidR="004E4F35" w:rsidRPr="000C0B67" w:rsidSect="00BD7A9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98"/>
      </w:tblGrid>
      <w:tr w:rsidR="00813D3C" w:rsidRPr="000C0B67" w:rsidTr="003A72A2">
        <w:trPr>
          <w:trHeight w:val="6245"/>
        </w:trPr>
        <w:tc>
          <w:tcPr>
            <w:tcW w:w="1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72A2" w:rsidRDefault="003A72A2" w:rsidP="003A72A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lastRenderedPageBreak/>
              <w:t>T</w:t>
            </w:r>
            <w:r w:rsidRPr="00A543F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eastAsia="pl-PL"/>
              </w:rPr>
              <w:t>ERMINARZ PRZEDSIĘWZIĘĆ HUFCA NA ROK HARCERSKI 2025-2026</w:t>
            </w:r>
            <w:r w:rsidRPr="00A543F2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  <w:p w:rsidR="003A72A2" w:rsidRPr="00A543F2" w:rsidRDefault="003A72A2" w:rsidP="003A72A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</w:p>
          <w:tbl>
            <w:tblPr>
              <w:tblW w:w="1528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49"/>
              <w:gridCol w:w="1803"/>
              <w:gridCol w:w="6237"/>
              <w:gridCol w:w="3544"/>
              <w:gridCol w:w="1951"/>
            </w:tblGrid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  <w:r w:rsidRPr="00243CD7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pl-PL"/>
                    </w:rPr>
                    <w:t>MIESIĄC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pl-PL"/>
                    </w:rPr>
                    <w:t>DATA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pl-PL"/>
                    </w:rPr>
                    <w:t>PRZEDSIĘWZIĘCIE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pl-PL"/>
                    </w:rPr>
                    <w:t>ODPOWIEDZIALNY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b/>
                      <w:bCs/>
                      <w:sz w:val="24"/>
                      <w:szCs w:val="24"/>
                      <w:lang w:eastAsia="pl-PL"/>
                    </w:rPr>
                    <w:t>TROP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SIERPIEŃ 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2025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30-31.08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sob-ndz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Warsztat "System Pracy z Kadrą w pigułce" - edycja I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Aleksandra Skrobek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WRZESIEŃ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2025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86 rocznica wybuchu II wojny światowej - uroczystości w Gross – </w:t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Rossen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 w Rogoźnicy 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  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SH “Horyzont"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8.09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13.09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"Węzeł przyjaźni" - gra dla drużyn harcerskich w Świebodzicach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pwd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. Elżbieta Chlebowska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18-21.09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czw-ndz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Rajd Granica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Komenda Chorągwi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21.09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niedziela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Rajd rowerowy miejsko - hufcowy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Sławomir Chudy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75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22.09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00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28.09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niedziela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Ognisko hufca rozpoczynające rok harcerski upamiętniające </w:t>
                  </w:r>
                  <w:r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86. rocznicę powołania Szarych Szeregów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phm. Oskar Kaszubowski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86 rocznica agresji sowieckiej na Polskę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  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SH “Horyzont"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PAŹDZIERNIK 2025</w:t>
                  </w: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4.10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Turniej gry w palanta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SH Mrowisko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Turniej gry w Ringo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pwd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. Aleksandra </w:t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Bieniarz</w:t>
                  </w:r>
                  <w:proofErr w:type="spellEnd"/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5.10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niedziela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Piknik instruktorski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Aleksandra Skrobek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pwd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. Agnieszka Matuszkiewicz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KI "Feniks"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6.10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17-19.10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pt-ndz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Wyjazd instruktorski do Niesulic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30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20.10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lastRenderedPageBreak/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000000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lastRenderedPageBreak/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3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24.10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piątek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Instruktorskie Zaduszki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Piotr Pamuła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25/26.10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sb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/</w:t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Msza św. za instruktorów oraz Droga Pamięci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Barbara Kędzierska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LISTOPAD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2025 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1.11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Warty 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3.11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4.11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wtorek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Kongres harcerski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Komenda Chorągwi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8.11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RST Półmaraton Świdnicki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Piotr Pamuła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11.11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wtorek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Miejskie uroczystości Święta Niepodległości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  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SH “Imago”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90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17.11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2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22-23.11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sb-ndz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Warsztat "System Pracy z Kadrą w pigułce" - edycja II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Aleksandra Skrobek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28.11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piątek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Zjazd sprawozdawczy hufca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GRUDZIEŃ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2025 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1.12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5-7.12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pt-ndz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komend hufców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Komenda Chorągwi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12-13.12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pt-sb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Wigilia Instruktorska w Sokołowsku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12-14.12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pt-ndz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Betlejemskie Światło Pokoju w Głogowie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Komenda Chorągwi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30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15.12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3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STYCZEŃ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9-11.01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pt - </w:t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Kursy metodyczne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ZKK "Ster"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Namiestnictwo Zuchowe "Iskra"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12.01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16-18.01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pt - </w:t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31. Zimowy Rajd Bałwan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phm. Natalia Józefiak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19.01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23-25.01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pt - </w:t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Kursy metodyczne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ZKK "Ster"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Namiestnictwo Zuchowe "Iskra"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26.01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LUTY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Msza w rocznicę pierwszej wywózki Polaków na Sybir 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 SH “Imago”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16.02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20-22.02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pt-ndz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Kursy metodyczne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ZKK "Ster"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Namiestnictwo Zuchowe "Iskra"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22.02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niedziela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Dzień Myśli Braterskiej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KI "Dęby"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294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23.02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75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27.02 - 1.03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pt-ndz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Rajd Bałwaniątko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pwd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. Robert Zapart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Namiestnictwo Zuchowe "Iskra"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MARZEC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07.03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Zawody strzeleckie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Marcin Rogoziński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09.03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21.03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Festiwal Piosenki Hufca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 ŚGZ "Poszukiwacze Przygód" + Namiestnictwo Zuchowe "Iskra"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45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23.03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30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KWIECIEŃ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1.04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środa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Gra dla gromad zuchowych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Zofia Bekas + SH "Dęby"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13.04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Rocznica zbrodni katyńskiej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  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SH “Dęby"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</w:t>
                  </w:r>
                </w:p>
              </w:tc>
            </w:tr>
            <w:tr w:rsidR="003A72A2" w:rsidRPr="00243CD7" w:rsidTr="00FB4681">
              <w:trPr>
                <w:trHeight w:val="285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20.04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180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24-26.04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pt - </w:t>
                  </w: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Wycieczka Instruktorska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Aleksandra Skrobek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MAJ 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02.05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Święto flagi 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Piotr Pamuła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03.05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niedziela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Święto konstytucji 3 maja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  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SH “Dęby"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04.05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08.05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piątek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Dzień zwycięstwa 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  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SH “Dęby"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15.05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piątek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Warsztaty dla instruktorek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pwd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. Agnieszka Matuszkiewicz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00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18.05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75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30-31.05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sb-ndz</w:t>
                  </w:r>
                  <w:proofErr w:type="spellEnd"/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39. Rajd Hufca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proofErr w:type="spellStart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pwd</w:t>
                  </w:r>
                  <w:proofErr w:type="spellEnd"/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 xml:space="preserve">. Dawid Czarny 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+ KI "Feniks"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CZERWIEC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08.06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Zbiórka funkcyjnych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Kamila Cygan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15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15.06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poniedziałek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KH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Violetta Sobczak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360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Posiedzenie KSI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Teresa Dubel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20.06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Zakończenie roku zuchowego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Namiestnictwo Zuchowe "Iskra"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 </w:t>
                  </w: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LIPIEC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Kwaterka początkowa w Niesulicach 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Piotr Pamuła</w:t>
                  </w: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I turnus w Niesulicach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nil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II turnus w Niesulicach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 w:val="restart"/>
                  <w:tcBorders>
                    <w:top w:val="single" w:sz="18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SIERPIEŃ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2026 </w:t>
                  </w:r>
                </w:p>
              </w:tc>
              <w:tc>
                <w:tcPr>
                  <w:tcW w:w="1803" w:type="dxa"/>
                  <w:tcBorders>
                    <w:top w:val="single" w:sz="18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01.08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82. rocznica wybuchu Powstania Warszawskiego</w:t>
                  </w:r>
                </w:p>
              </w:tc>
              <w:tc>
                <w:tcPr>
                  <w:tcW w:w="3544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Leśne Biwaki Rodzinne w Niesulicach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000000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15.08</w:t>
                  </w:r>
                </w:p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sobota</w:t>
                  </w: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Święto Wojska Polskiego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Poczty wystawia</w:t>
                  </w: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br/>
                    <w:t>SH Mrowisko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3A72A2" w:rsidRPr="00243CD7" w:rsidTr="00FB4681">
              <w:trPr>
                <w:trHeight w:val="479"/>
              </w:trPr>
              <w:tc>
                <w:tcPr>
                  <w:tcW w:w="1749" w:type="dxa"/>
                  <w:vMerge/>
                  <w:tcBorders>
                    <w:top w:val="single" w:sz="6" w:space="0" w:color="auto"/>
                    <w:left w:val="single" w:sz="6" w:space="0" w:color="000000"/>
                    <w:bottom w:val="single" w:sz="18" w:space="0" w:color="auto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6" w:space="0" w:color="auto"/>
                    <w:left w:val="single" w:sz="6" w:space="0" w:color="000000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37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Kwaterka końcowa w Niesulicach </w:t>
                  </w:r>
                </w:p>
              </w:tc>
              <w:tc>
                <w:tcPr>
                  <w:tcW w:w="3544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jc w:val="center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hm. Piotr Pamuła</w:t>
                  </w:r>
                </w:p>
              </w:tc>
              <w:tc>
                <w:tcPr>
                  <w:tcW w:w="195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3A72A2" w:rsidRPr="00243CD7" w:rsidRDefault="003A72A2" w:rsidP="00FB4681">
                  <w:pPr>
                    <w:spacing w:after="0" w:line="240" w:lineRule="auto"/>
                    <w:textAlignment w:val="baseline"/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</w:pPr>
                  <w:r w:rsidRPr="00243CD7">
                    <w:rPr>
                      <w:rFonts w:asciiTheme="minorHAnsi" w:eastAsia="Times New Roman" w:hAnsiTheme="minorHAnsi" w:cstheme="minorHAnsi"/>
                      <w:sz w:val="24"/>
                      <w:szCs w:val="24"/>
                      <w:lang w:eastAsia="pl-PL"/>
                    </w:rPr>
                    <w:t>  </w:t>
                  </w:r>
                </w:p>
              </w:tc>
            </w:tr>
          </w:tbl>
          <w:p w:rsidR="003A72A2" w:rsidRPr="00A543F2" w:rsidRDefault="003A72A2" w:rsidP="003A72A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A543F2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</w:t>
            </w:r>
          </w:p>
          <w:p w:rsidR="003A72A2" w:rsidRPr="00A543F2" w:rsidRDefault="003A72A2" w:rsidP="003A72A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A543F2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 Opieka nad sztandarem w roku 2026: </w:t>
            </w:r>
          </w:p>
          <w:p w:rsidR="003A72A2" w:rsidRPr="00A543F2" w:rsidRDefault="003A72A2" w:rsidP="003A72A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A543F2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 kwartał: SH Imago</w:t>
            </w:r>
          </w:p>
          <w:p w:rsidR="003A72A2" w:rsidRPr="00A543F2" w:rsidRDefault="003A72A2" w:rsidP="003A72A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A543F2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 kwartał: SH Dęby</w:t>
            </w:r>
          </w:p>
          <w:p w:rsidR="003A72A2" w:rsidRPr="00A543F2" w:rsidRDefault="003A72A2" w:rsidP="003A72A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A543F2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III kwartał: SH Mrowisko</w:t>
            </w:r>
          </w:p>
          <w:p w:rsidR="003A72A2" w:rsidRPr="00E16EA9" w:rsidRDefault="003A72A2" w:rsidP="003A72A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</w:pPr>
            <w:r w:rsidRPr="00A543F2">
              <w:rPr>
                <w:rFonts w:asciiTheme="minorHAnsi" w:eastAsia="Times New Roman" w:hAnsiTheme="minorHAnsi" w:cstheme="minorHAnsi"/>
                <w:sz w:val="28"/>
                <w:szCs w:val="28"/>
                <w:lang w:eastAsia="pl-PL"/>
              </w:rPr>
              <w:t>IV kwartał: SH Horyzont</w:t>
            </w:r>
          </w:p>
          <w:p w:rsidR="00813D3C" w:rsidRPr="000C0B67" w:rsidRDefault="00813D3C" w:rsidP="000C0B67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:rsidR="00BD7A9C" w:rsidRPr="000C0B67" w:rsidRDefault="00BD7A9C" w:rsidP="0024401A">
      <w:pPr>
        <w:rPr>
          <w:rFonts w:cs="Calibri"/>
        </w:rPr>
      </w:pPr>
    </w:p>
    <w:sectPr w:rsidR="00BD7A9C" w:rsidRPr="000C0B67" w:rsidSect="00BD7A9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characterSpacingControl w:val="doNotCompress"/>
  <w:compat/>
  <w:rsids>
    <w:rsidRoot w:val="00A525FC"/>
    <w:rsid w:val="000137B6"/>
    <w:rsid w:val="00013E89"/>
    <w:rsid w:val="00017849"/>
    <w:rsid w:val="00017AFC"/>
    <w:rsid w:val="000262FE"/>
    <w:rsid w:val="00067CBF"/>
    <w:rsid w:val="00075706"/>
    <w:rsid w:val="00077928"/>
    <w:rsid w:val="00092040"/>
    <w:rsid w:val="000929B4"/>
    <w:rsid w:val="00096B55"/>
    <w:rsid w:val="000C0B67"/>
    <w:rsid w:val="000E5944"/>
    <w:rsid w:val="000E69B2"/>
    <w:rsid w:val="001441C5"/>
    <w:rsid w:val="00155B90"/>
    <w:rsid w:val="00162F1C"/>
    <w:rsid w:val="00166F80"/>
    <w:rsid w:val="001B61C7"/>
    <w:rsid w:val="001D100D"/>
    <w:rsid w:val="001F17B7"/>
    <w:rsid w:val="00205003"/>
    <w:rsid w:val="00217BD1"/>
    <w:rsid w:val="0024401A"/>
    <w:rsid w:val="00260F6E"/>
    <w:rsid w:val="002A2718"/>
    <w:rsid w:val="002B21AC"/>
    <w:rsid w:val="002B4144"/>
    <w:rsid w:val="002E2314"/>
    <w:rsid w:val="003105D1"/>
    <w:rsid w:val="003201DC"/>
    <w:rsid w:val="00336BBA"/>
    <w:rsid w:val="003430B5"/>
    <w:rsid w:val="003504B0"/>
    <w:rsid w:val="003A72A2"/>
    <w:rsid w:val="003E0C5D"/>
    <w:rsid w:val="00400FBF"/>
    <w:rsid w:val="00411545"/>
    <w:rsid w:val="0043344B"/>
    <w:rsid w:val="00461EA1"/>
    <w:rsid w:val="004A0FAD"/>
    <w:rsid w:val="004E4F35"/>
    <w:rsid w:val="004F6935"/>
    <w:rsid w:val="00502C3E"/>
    <w:rsid w:val="00540909"/>
    <w:rsid w:val="0055564C"/>
    <w:rsid w:val="00573D96"/>
    <w:rsid w:val="0059134E"/>
    <w:rsid w:val="0059262A"/>
    <w:rsid w:val="00592E57"/>
    <w:rsid w:val="005A608C"/>
    <w:rsid w:val="005B1A1E"/>
    <w:rsid w:val="005E1269"/>
    <w:rsid w:val="005E5C8C"/>
    <w:rsid w:val="005F3012"/>
    <w:rsid w:val="00630245"/>
    <w:rsid w:val="00631DAE"/>
    <w:rsid w:val="00633CD7"/>
    <w:rsid w:val="0063757F"/>
    <w:rsid w:val="00661594"/>
    <w:rsid w:val="006616B0"/>
    <w:rsid w:val="006633C9"/>
    <w:rsid w:val="00686548"/>
    <w:rsid w:val="00687E8F"/>
    <w:rsid w:val="006B1B90"/>
    <w:rsid w:val="006E2655"/>
    <w:rsid w:val="006F316C"/>
    <w:rsid w:val="006F598E"/>
    <w:rsid w:val="007220F9"/>
    <w:rsid w:val="00741268"/>
    <w:rsid w:val="00766877"/>
    <w:rsid w:val="007C71EC"/>
    <w:rsid w:val="007E584C"/>
    <w:rsid w:val="007F435B"/>
    <w:rsid w:val="00800CCF"/>
    <w:rsid w:val="00813D3C"/>
    <w:rsid w:val="0081519D"/>
    <w:rsid w:val="00817A31"/>
    <w:rsid w:val="0082110A"/>
    <w:rsid w:val="0085798A"/>
    <w:rsid w:val="00874389"/>
    <w:rsid w:val="00876D1B"/>
    <w:rsid w:val="00894F64"/>
    <w:rsid w:val="00895D1B"/>
    <w:rsid w:val="008B2DA8"/>
    <w:rsid w:val="008C0C7F"/>
    <w:rsid w:val="008F0B01"/>
    <w:rsid w:val="009045BF"/>
    <w:rsid w:val="00920941"/>
    <w:rsid w:val="009348F0"/>
    <w:rsid w:val="00940269"/>
    <w:rsid w:val="0094209C"/>
    <w:rsid w:val="00951C82"/>
    <w:rsid w:val="00972D57"/>
    <w:rsid w:val="009767A4"/>
    <w:rsid w:val="00982FAE"/>
    <w:rsid w:val="009E497B"/>
    <w:rsid w:val="00A07A2E"/>
    <w:rsid w:val="00A14EBA"/>
    <w:rsid w:val="00A16D40"/>
    <w:rsid w:val="00A50432"/>
    <w:rsid w:val="00A525FC"/>
    <w:rsid w:val="00A57028"/>
    <w:rsid w:val="00A672F1"/>
    <w:rsid w:val="00AC0922"/>
    <w:rsid w:val="00AC18EB"/>
    <w:rsid w:val="00AC7488"/>
    <w:rsid w:val="00AD55F7"/>
    <w:rsid w:val="00B06519"/>
    <w:rsid w:val="00B32F15"/>
    <w:rsid w:val="00B44D55"/>
    <w:rsid w:val="00B509E1"/>
    <w:rsid w:val="00B57C24"/>
    <w:rsid w:val="00B62417"/>
    <w:rsid w:val="00B87E67"/>
    <w:rsid w:val="00BA7626"/>
    <w:rsid w:val="00BC04D5"/>
    <w:rsid w:val="00BC18EA"/>
    <w:rsid w:val="00BD513C"/>
    <w:rsid w:val="00BD7A9C"/>
    <w:rsid w:val="00BE1356"/>
    <w:rsid w:val="00C11102"/>
    <w:rsid w:val="00C170E4"/>
    <w:rsid w:val="00C172F3"/>
    <w:rsid w:val="00C304DC"/>
    <w:rsid w:val="00C64676"/>
    <w:rsid w:val="00C814CD"/>
    <w:rsid w:val="00C86C84"/>
    <w:rsid w:val="00C96474"/>
    <w:rsid w:val="00CA78A6"/>
    <w:rsid w:val="00CB6484"/>
    <w:rsid w:val="00CC6539"/>
    <w:rsid w:val="00CD30E0"/>
    <w:rsid w:val="00CD7F3D"/>
    <w:rsid w:val="00D030DA"/>
    <w:rsid w:val="00D359FD"/>
    <w:rsid w:val="00D53948"/>
    <w:rsid w:val="00D84007"/>
    <w:rsid w:val="00D93D4E"/>
    <w:rsid w:val="00D97CD9"/>
    <w:rsid w:val="00DD542F"/>
    <w:rsid w:val="00DE3BA8"/>
    <w:rsid w:val="00DE7914"/>
    <w:rsid w:val="00DF5E51"/>
    <w:rsid w:val="00E05392"/>
    <w:rsid w:val="00E13C8E"/>
    <w:rsid w:val="00E17DF4"/>
    <w:rsid w:val="00E23966"/>
    <w:rsid w:val="00E34C95"/>
    <w:rsid w:val="00E40ED6"/>
    <w:rsid w:val="00E44C9F"/>
    <w:rsid w:val="00E8540B"/>
    <w:rsid w:val="00EF2333"/>
    <w:rsid w:val="00F00AFC"/>
    <w:rsid w:val="00F02047"/>
    <w:rsid w:val="00F21B7D"/>
    <w:rsid w:val="00F336CE"/>
    <w:rsid w:val="00FB2792"/>
    <w:rsid w:val="00FC1555"/>
    <w:rsid w:val="00FC6CEB"/>
    <w:rsid w:val="00FE3429"/>
    <w:rsid w:val="00FE52D5"/>
    <w:rsid w:val="00FF2014"/>
    <w:rsid w:val="00FF4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F1C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1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ny"/>
    <w:rsid w:val="00BE1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E1356"/>
  </w:style>
  <w:style w:type="character" w:customStyle="1" w:styleId="eop">
    <w:name w:val="eop"/>
    <w:basedOn w:val="Domylnaczcionkaakapitu"/>
    <w:rsid w:val="00BE1356"/>
  </w:style>
  <w:style w:type="character" w:customStyle="1" w:styleId="scxw248772745">
    <w:name w:val="scxw248772745"/>
    <w:basedOn w:val="Domylnaczcionkaakapitu"/>
    <w:rsid w:val="00BE1356"/>
  </w:style>
  <w:style w:type="character" w:customStyle="1" w:styleId="textrun">
    <w:name w:val="textrun"/>
    <w:basedOn w:val="Domylnaczcionkaakapitu"/>
    <w:rsid w:val="00DE3BA8"/>
  </w:style>
  <w:style w:type="character" w:customStyle="1" w:styleId="linebreakblob">
    <w:name w:val="linebreakblob"/>
    <w:basedOn w:val="Domylnaczcionkaakapitu"/>
    <w:rsid w:val="00DE3BA8"/>
  </w:style>
  <w:style w:type="character" w:customStyle="1" w:styleId="scxw204695784">
    <w:name w:val="scxw204695784"/>
    <w:basedOn w:val="Domylnaczcionkaakapitu"/>
    <w:rsid w:val="00DE3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5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7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9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28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8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2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6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9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1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6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1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3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4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9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5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7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5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9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0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64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6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7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9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2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0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7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Kaszubowski</dc:creator>
  <cp:keywords/>
  <dc:description/>
  <cp:lastModifiedBy>Kamila Pamuła</cp:lastModifiedBy>
  <cp:revision>9</cp:revision>
  <dcterms:created xsi:type="dcterms:W3CDTF">2023-08-09T11:00:00Z</dcterms:created>
  <dcterms:modified xsi:type="dcterms:W3CDTF">2025-06-30T20:32:00Z</dcterms:modified>
</cp:coreProperties>
</file>